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9A" w:rsidRPr="00CB57B8" w:rsidRDefault="00A71116" w:rsidP="00CB5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B8">
        <w:rPr>
          <w:rFonts w:ascii="Times New Roman" w:hAnsi="Times New Roman" w:cs="Times New Roman"/>
          <w:b/>
          <w:sz w:val="24"/>
          <w:szCs w:val="24"/>
        </w:rPr>
        <w:t>ШТАТНОЕ РАСПИСАНИЕ НА 2020-2021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4054"/>
      </w:tblGrid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Ф.И.О.</w:t>
            </w:r>
          </w:p>
        </w:tc>
        <w:tc>
          <w:tcPr>
            <w:tcW w:w="40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Должность,профессия</w:t>
            </w:r>
            <w:proofErr w:type="spellEnd"/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ТАРАСОВА ЕЛЕНА ВИКТОРОВНА</w:t>
            </w:r>
          </w:p>
        </w:tc>
        <w:tc>
          <w:tcPr>
            <w:tcW w:w="40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ЧЕРНОВА НИНА АЛЕКСЕЕВНА</w:t>
            </w:r>
          </w:p>
        </w:tc>
        <w:tc>
          <w:tcPr>
            <w:tcW w:w="40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Зам.директора по УПР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КАЛАЙДАРОВА ЛЯЗЗАТ НУРБАЕВНА</w:t>
            </w:r>
          </w:p>
        </w:tc>
        <w:tc>
          <w:tcPr>
            <w:tcW w:w="40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СТАРУН СВЕТЛАНА ГЕННАДЬЕВНА</w:t>
            </w:r>
          </w:p>
        </w:tc>
        <w:tc>
          <w:tcPr>
            <w:tcW w:w="40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ЛИЭПА АЛЕКСАНДРА ФЕДОРОВНА</w:t>
            </w:r>
          </w:p>
        </w:tc>
        <w:tc>
          <w:tcPr>
            <w:tcW w:w="40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НУРМАХАНОВА УЛДАЙ БАЙМАХАНОВНА</w:t>
            </w:r>
          </w:p>
        </w:tc>
        <w:tc>
          <w:tcPr>
            <w:tcW w:w="40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C653B" w:rsidRPr="00CB57B8" w:rsidRDefault="00107FAC" w:rsidP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СЕИТОВА АЯЖАН ЕСЕНТАЙКЫЗЫ</w:t>
            </w:r>
          </w:p>
        </w:tc>
        <w:tc>
          <w:tcPr>
            <w:tcW w:w="40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хоз.работе</w:t>
            </w:r>
            <w:proofErr w:type="spellEnd"/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МУСАБАЕВА АЙГЕРИМ КАНАТОВНА</w:t>
            </w:r>
          </w:p>
        </w:tc>
        <w:tc>
          <w:tcPr>
            <w:tcW w:w="40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учебно-воспитательной работе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АБДУЛЛАЕВА БАГДАГУЛ АБДИКЕРИМОВНА</w:t>
            </w:r>
          </w:p>
        </w:tc>
        <w:tc>
          <w:tcPr>
            <w:tcW w:w="40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Преподаватель химии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АКСЁНОВ ВЛАДИМИР КОНСТАНТИНОВИЧ</w:t>
            </w:r>
          </w:p>
        </w:tc>
        <w:tc>
          <w:tcPr>
            <w:tcW w:w="40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Преподаватель спец.дисциплин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ВАЛЕРЬЕВНА</w:t>
            </w:r>
          </w:p>
        </w:tc>
        <w:tc>
          <w:tcPr>
            <w:tcW w:w="40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Преподаватель химии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1C653B" w:rsidRPr="00CB57B8" w:rsidRDefault="0010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БЕКТАСОВА АРУЖАН МАНАРБЕКОВНА</w:t>
            </w:r>
          </w:p>
        </w:tc>
        <w:tc>
          <w:tcPr>
            <w:tcW w:w="40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Инспектор по делам молодёжи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БИМАГАНБЕТОВА ЗАУРЕШ ИСЛЯМОВНА</w:t>
            </w:r>
          </w:p>
        </w:tc>
        <w:tc>
          <w:tcPr>
            <w:tcW w:w="40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Преподаватель спец.дисциплин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БОРУХ ОКСАНА АРКАДЬЕВНА</w:t>
            </w:r>
          </w:p>
        </w:tc>
        <w:tc>
          <w:tcPr>
            <w:tcW w:w="40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Препод.спец.дисциплин</w:t>
            </w:r>
            <w:proofErr w:type="spellEnd"/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ВАСИЛЬЕВ ЮРИЙ ЕВГЕНЬЕВИЧ</w:t>
            </w:r>
          </w:p>
        </w:tc>
        <w:tc>
          <w:tcPr>
            <w:tcW w:w="40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Препод.спец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. дисциплин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ДАНИЯРОВА ЛАЗЗАТ ОРАЗАЛИЕВНА</w:t>
            </w:r>
          </w:p>
        </w:tc>
        <w:tc>
          <w:tcPr>
            <w:tcW w:w="40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Препод.русского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каз.языков</w:t>
            </w:r>
            <w:proofErr w:type="spellEnd"/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ДЖУМАНИЯЗОВА УЛБОСЫН ЖАКСЫБАЙКЫЗЫ</w:t>
            </w:r>
          </w:p>
        </w:tc>
        <w:tc>
          <w:tcPr>
            <w:tcW w:w="40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Преподаватель геодезии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ДЮСЕНБАЕВА МЕЙРКУЛ ДЮСЕНБАЕВНА</w:t>
            </w:r>
          </w:p>
        </w:tc>
        <w:tc>
          <w:tcPr>
            <w:tcW w:w="40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Преп.физколоидной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Ешназарова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Гулзат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Бирликовна</w:t>
            </w:r>
            <w:proofErr w:type="spellEnd"/>
          </w:p>
        </w:tc>
        <w:tc>
          <w:tcPr>
            <w:tcW w:w="40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ЖАМАНОВА ГУЛЬМИРА ТЛЕУЖАНОВНА</w:t>
            </w:r>
          </w:p>
        </w:tc>
        <w:tc>
          <w:tcPr>
            <w:tcW w:w="4054" w:type="dxa"/>
          </w:tcPr>
          <w:p w:rsidR="001C653B" w:rsidRPr="00CB57B8" w:rsidRDefault="00794722" w:rsidP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Казахстана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ЗАНДЕР ВИКТОРИЯ ЯКОВЛЕВНА</w:t>
            </w:r>
          </w:p>
        </w:tc>
        <w:tc>
          <w:tcPr>
            <w:tcW w:w="40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Препод.физической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1C653B" w:rsidRPr="00CB57B8" w:rsidRDefault="007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ЗЕЙНАТУЛИН ТАЛГАТ МЕДХАТОВИЧ</w:t>
            </w:r>
          </w:p>
        </w:tc>
        <w:tc>
          <w:tcPr>
            <w:tcW w:w="4054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КАЗБЕКОВ РУСЛАН АМАНЖОЛОВИЧ</w:t>
            </w:r>
          </w:p>
        </w:tc>
        <w:tc>
          <w:tcPr>
            <w:tcW w:w="4054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Препод.организатор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НВП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КАПБАРОВА ГУЛЖАН ЖАНАХМЕТОВНА</w:t>
            </w:r>
          </w:p>
        </w:tc>
        <w:tc>
          <w:tcPr>
            <w:tcW w:w="4054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Препод.экономики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КАРЖАУОВА ЭЛЕОНОРА КАЛМУРЗАЕВНА</w:t>
            </w:r>
          </w:p>
        </w:tc>
        <w:tc>
          <w:tcPr>
            <w:tcW w:w="4054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Препод.горного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КИРИЧЁК НИКОЛАЙ АНДРЕЕВИЧ</w:t>
            </w:r>
          </w:p>
        </w:tc>
        <w:tc>
          <w:tcPr>
            <w:tcW w:w="4054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Препод.спец.дисциплин</w:t>
            </w:r>
            <w:proofErr w:type="spellEnd"/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КРИВЫХ ОЛЬГА ЮРЬЕВНА</w:t>
            </w:r>
          </w:p>
        </w:tc>
        <w:tc>
          <w:tcPr>
            <w:tcW w:w="4054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Преподаватель спец.дисциплин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1C653B" w:rsidRPr="00CB57B8" w:rsidRDefault="00B0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КУАНЫШЕВА БИБИГУЛЬ АХАНОВНА</w:t>
            </w:r>
          </w:p>
        </w:tc>
        <w:tc>
          <w:tcPr>
            <w:tcW w:w="40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Препод.спец.дисциплин</w:t>
            </w:r>
            <w:proofErr w:type="spellEnd"/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ЛИПСКАЯ ВАЛЕНТИНА СТАНИСЛАВОВНА</w:t>
            </w:r>
          </w:p>
        </w:tc>
        <w:tc>
          <w:tcPr>
            <w:tcW w:w="40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Препод.высшей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МАЖИЕВА БАХЫТ ШУЖЕНОВНА</w:t>
            </w:r>
          </w:p>
        </w:tc>
        <w:tc>
          <w:tcPr>
            <w:tcW w:w="40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Препод.русского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МИРЗАБЕКОВА ЖАНАТ САРСЕНБЕКОВНА</w:t>
            </w:r>
          </w:p>
        </w:tc>
        <w:tc>
          <w:tcPr>
            <w:tcW w:w="40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Препод.иностранного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МУХАМЕДЖАНОВА ДИНАРА ШЫРАКЖАНОВНА</w:t>
            </w:r>
          </w:p>
        </w:tc>
        <w:tc>
          <w:tcPr>
            <w:tcW w:w="40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НЕГМЕДЖАНОВА ЛЯЗАТ МУХАМЕДЖАНОВНА</w:t>
            </w:r>
          </w:p>
        </w:tc>
        <w:tc>
          <w:tcPr>
            <w:tcW w:w="40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Препод.физ.культуры</w:t>
            </w:r>
            <w:proofErr w:type="spellEnd"/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НУРМЫШЕВА ЖАЗИРА КУСАИНОВНА</w:t>
            </w:r>
          </w:p>
        </w:tc>
        <w:tc>
          <w:tcPr>
            <w:tcW w:w="40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Препод.черчения</w:t>
            </w:r>
            <w:proofErr w:type="spellEnd"/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НҰРЖАН МАҒЖАН АБЖАНҰЛЫ</w:t>
            </w:r>
          </w:p>
        </w:tc>
        <w:tc>
          <w:tcPr>
            <w:tcW w:w="40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Препод.физической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РЕКИН ПЕТР ГРИГОРЬЕВИЧ</w:t>
            </w:r>
          </w:p>
        </w:tc>
        <w:tc>
          <w:tcPr>
            <w:tcW w:w="40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Препод.по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электрооборудованию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РЫСПАЕВА АСЕМ НУРЛАНКЫЗЫ</w:t>
            </w:r>
          </w:p>
        </w:tc>
        <w:tc>
          <w:tcPr>
            <w:tcW w:w="4054" w:type="dxa"/>
          </w:tcPr>
          <w:p w:rsidR="001C653B" w:rsidRPr="00CB57B8" w:rsidRDefault="00FF2514" w:rsidP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605798" w:rsidRPr="00CB57B8">
              <w:rPr>
                <w:rFonts w:ascii="Times New Roman" w:hAnsi="Times New Roman" w:cs="Times New Roman"/>
                <w:sz w:val="24"/>
                <w:szCs w:val="24"/>
              </w:rPr>
              <w:t>одаватель биологии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1C653B" w:rsidRPr="00CB57B8" w:rsidRDefault="00F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СИПУЛЬДИН ОЛЖАС АМАНГЕЛЬДИНОВИЧ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Мастер п/обучения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СКОРОХОД ОЛЬГА ИВАНОВНА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Преподаватель основы права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СУЛТАНОВА КАТИПА САГЫНБАЕВНА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Препод.профессионального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каз.языка</w:t>
            </w:r>
            <w:proofErr w:type="spellEnd"/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УРГАНЖБАЕВА ЖАЗИРА ЖУМАНИЁЗОВНА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Препод.иностранного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ШАРИПОВА ГУЛЬНУР МЕЙРАМОВНА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АБОЛЕНСКАЯ НАТАЛЬЯ ИВАНОВНА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АКНАЗАРОВА ДИНА СУЙЕНИШЕВНА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Горбунов Владимир Вячеславович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Юрист-консультант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ЕСИРКЕПОВА САНИМЖАН КОМЕКБАЕВНА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ЗВОРЫГИН ПАВЕЛ ЮРЬЕВИЧ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программ.обеспечению</w:t>
            </w:r>
            <w:proofErr w:type="spellEnd"/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МАТЮШКИН ВЛАДИМИР ПЕТРОВИЧ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Инженер по оборудованию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ОСЬКИНА АЛЁНА ВЛАДИМИРОВНА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САПАРОВА АЙНУРА АМАНЖОЛОВНА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СИДАКОВА ТАТЬЯНА НИКОЛАЕВНА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СМАГУЛОВА АЛМАГУЛЬ ХАЙРБОЛАТОВНА</w:t>
            </w:r>
          </w:p>
        </w:tc>
        <w:tc>
          <w:tcPr>
            <w:tcW w:w="40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1C653B" w:rsidRPr="00CB57B8" w:rsidRDefault="0060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УСКЕНОВА КАМИЛА КАЙРАТОВНА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ХАЛИГИТОВА АЛТЫНАЙ КАЗБЕКОВНА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уч.части</w:t>
            </w:r>
            <w:proofErr w:type="spellEnd"/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АЛЬПЕИСОВА БАГДАТ ЕРМАГАНБЕТОВНА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БУКЕНОВ МЕРЕКЕ ОКТЯБРЯТОВИЧ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ГЕЛЛЕРТ РАЙНГОЛЬД РОМАНОВИЧ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Сантехник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ГИРЖАНОВА ЛЮДМИЛА ДМИТРИЕВНА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ДЕМЧЕНКО СВЕТЛАНА СЕРГЕЕВНА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ДЖУМАТАЕВА ФАТИМА ХАЛМУРЗАЕВНА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ДОСЕКБАЕВА МАРИЯ  АЛПАМЫСОВНА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ЕРШОВА ГУЛЬБАНУ БОЛТАШЕВНА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Вахтёр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ЖУМАШЕВА ЛЯЗЗАТ ТУЛЕУОВНА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ЗЕНИНА ЮЛИЯ АНАТОЛЬЕВНА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ИСАБЕКОВ ШАМШИДИН ЕЛИКБАЕВИЧ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МУКАНОВА ШНАР БАЗАРБАЕВНА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ОРАЗЫМБЕТОВА  МЕРУЕРТ  БИСЕНБАЕВНА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САРМАНОВА ХАКИМА МУХТАРОВНА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ФИНАЕВА НАТАЛЬЯ АЛЕКСЕЕВНА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ХАЙКОВ НИКОЛАЙ СЕРГЕЕВИЧ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ХАРИНА ИРИНА ЮРЬЕВНА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ШЕВЦОВ ПЕТР АНАТОЛЬЕВИЧ</w:t>
            </w:r>
          </w:p>
        </w:tc>
        <w:tc>
          <w:tcPr>
            <w:tcW w:w="4054" w:type="dxa"/>
          </w:tcPr>
          <w:p w:rsidR="001C653B" w:rsidRPr="00CB57B8" w:rsidRDefault="0087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2B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4" w:type="dxa"/>
          </w:tcPr>
          <w:p w:rsidR="001C653B" w:rsidRPr="00CB57B8" w:rsidRDefault="002B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АРАКЕЛЯН АЛЬГИРДАС АЛЕКСАНДРОВИЧ</w:t>
            </w:r>
          </w:p>
        </w:tc>
        <w:tc>
          <w:tcPr>
            <w:tcW w:w="4054" w:type="dxa"/>
          </w:tcPr>
          <w:p w:rsidR="001C653B" w:rsidRPr="00CB57B8" w:rsidRDefault="002B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2B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4" w:type="dxa"/>
          </w:tcPr>
          <w:p w:rsidR="001C653B" w:rsidRPr="00CB57B8" w:rsidRDefault="002B6EF2" w:rsidP="00CB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B57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АНЫБЕКОВ КАЗБЕК БЕКОВИЧ </w:t>
            </w:r>
            <w:bookmarkStart w:id="0" w:name="_GoBack"/>
            <w:bookmarkEnd w:id="0"/>
          </w:p>
        </w:tc>
        <w:tc>
          <w:tcPr>
            <w:tcW w:w="4054" w:type="dxa"/>
          </w:tcPr>
          <w:p w:rsidR="001C653B" w:rsidRPr="00CB57B8" w:rsidRDefault="002B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обслуживанию и </w:t>
            </w:r>
            <w:proofErr w:type="spellStart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>тек.ремонту</w:t>
            </w:r>
            <w:proofErr w:type="spellEnd"/>
            <w:r w:rsidRPr="00CB57B8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C653B" w:rsidRPr="00CB57B8" w:rsidRDefault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1C653B" w:rsidRPr="00CB57B8" w:rsidRDefault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C653B" w:rsidRPr="00CB57B8" w:rsidRDefault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1C653B" w:rsidRPr="00CB57B8" w:rsidRDefault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C653B" w:rsidRPr="00CB57B8" w:rsidRDefault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1C653B" w:rsidRPr="00CB57B8" w:rsidRDefault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3B" w:rsidRPr="00CB57B8" w:rsidTr="00CB57B8">
        <w:tc>
          <w:tcPr>
            <w:tcW w:w="675" w:type="dxa"/>
          </w:tcPr>
          <w:p w:rsidR="001C653B" w:rsidRPr="00CB57B8" w:rsidRDefault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C653B" w:rsidRPr="00CB57B8" w:rsidRDefault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1C653B" w:rsidRPr="00CB57B8" w:rsidRDefault="001C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3B" w:rsidRPr="001C653B" w:rsidRDefault="001C653B">
      <w:pPr>
        <w:rPr>
          <w:sz w:val="28"/>
          <w:szCs w:val="28"/>
        </w:rPr>
      </w:pPr>
    </w:p>
    <w:sectPr w:rsidR="001C653B" w:rsidRPr="001C653B" w:rsidSect="00080E6D">
      <w:pgSz w:w="11907" w:h="15536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1116"/>
    <w:rsid w:val="00080E6D"/>
    <w:rsid w:val="00107FAC"/>
    <w:rsid w:val="001C653B"/>
    <w:rsid w:val="002B6EF2"/>
    <w:rsid w:val="003620F0"/>
    <w:rsid w:val="00605798"/>
    <w:rsid w:val="00794722"/>
    <w:rsid w:val="00872C5A"/>
    <w:rsid w:val="009E4D37"/>
    <w:rsid w:val="00A71116"/>
    <w:rsid w:val="00AD0C9A"/>
    <w:rsid w:val="00B00D7E"/>
    <w:rsid w:val="00CB57B8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28F0"/>
  <w15:docId w15:val="{C6AB91C3-6A22-42D1-8CEB-09A4039E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Расчетник</dc:creator>
  <cp:lastModifiedBy>ГосЗакуп</cp:lastModifiedBy>
  <cp:revision>4</cp:revision>
  <dcterms:created xsi:type="dcterms:W3CDTF">2020-11-02T04:40:00Z</dcterms:created>
  <dcterms:modified xsi:type="dcterms:W3CDTF">2020-11-03T06:38:00Z</dcterms:modified>
</cp:coreProperties>
</file>